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9B23" w14:textId="77777777" w:rsidR="004A1F95" w:rsidRPr="004A1F95" w:rsidRDefault="004A1F95" w:rsidP="00544655">
      <w:pPr>
        <w:spacing w:after="0" w:line="288" w:lineRule="auto"/>
        <w:jc w:val="right"/>
      </w:pPr>
      <w:r w:rsidRPr="004A1F95">
        <w:t>кому ________________________________</w:t>
      </w:r>
    </w:p>
    <w:p w14:paraId="2CD77917" w14:textId="77777777" w:rsidR="004A1F95" w:rsidRPr="004A1F95" w:rsidRDefault="004A1F95" w:rsidP="00544655">
      <w:pPr>
        <w:spacing w:after="0" w:line="288" w:lineRule="auto"/>
        <w:jc w:val="right"/>
      </w:pPr>
      <w:r w:rsidRPr="004A1F95">
        <w:t>________________________________</w:t>
      </w:r>
    </w:p>
    <w:p w14:paraId="614D25FE" w14:textId="77777777" w:rsidR="004A1F95" w:rsidRPr="004A1F95" w:rsidRDefault="004A1F95" w:rsidP="00544655">
      <w:pPr>
        <w:spacing w:after="0" w:line="288" w:lineRule="auto"/>
        <w:jc w:val="right"/>
      </w:pPr>
      <w:r w:rsidRPr="004A1F95">
        <w:t>(должность, фамилия и инициалы)</w:t>
      </w:r>
    </w:p>
    <w:p w14:paraId="67B77BC7" w14:textId="77777777" w:rsidR="004A1F95" w:rsidRPr="004A1F95" w:rsidRDefault="004A1F95" w:rsidP="00544655">
      <w:pPr>
        <w:spacing w:after="0" w:line="288" w:lineRule="auto"/>
        <w:jc w:val="right"/>
      </w:pPr>
      <w:r w:rsidRPr="004A1F95">
        <w:t>от __________________________________</w:t>
      </w:r>
    </w:p>
    <w:p w14:paraId="051480D3" w14:textId="77777777" w:rsidR="004A1F95" w:rsidRPr="004A1F95" w:rsidRDefault="004A1F95" w:rsidP="00544655">
      <w:pPr>
        <w:spacing w:after="0" w:line="288" w:lineRule="auto"/>
        <w:jc w:val="right"/>
      </w:pPr>
      <w:r w:rsidRPr="004A1F95">
        <w:t>(Фамилия, имя, отчество)</w:t>
      </w:r>
    </w:p>
    <w:p w14:paraId="7E9ED7F8" w14:textId="77777777" w:rsidR="004A1F95" w:rsidRPr="004A1F95" w:rsidRDefault="004A1F95" w:rsidP="00544655">
      <w:pPr>
        <w:spacing w:after="0" w:line="288" w:lineRule="auto"/>
        <w:jc w:val="right"/>
      </w:pPr>
      <w:r w:rsidRPr="004A1F95">
        <w:t>гражданина (</w:t>
      </w:r>
      <w:proofErr w:type="spellStart"/>
      <w:r w:rsidRPr="004A1F95">
        <w:t>ки</w:t>
      </w:r>
      <w:proofErr w:type="spellEnd"/>
      <w:r w:rsidRPr="004A1F95">
        <w:t>) ______________________</w:t>
      </w:r>
    </w:p>
    <w:p w14:paraId="2ED04393" w14:textId="77777777" w:rsidR="004A1F95" w:rsidRPr="004A1F95" w:rsidRDefault="004A1F95" w:rsidP="00544655">
      <w:pPr>
        <w:spacing w:after="0" w:line="288" w:lineRule="auto"/>
        <w:jc w:val="right"/>
      </w:pPr>
      <w:r w:rsidRPr="004A1F95">
        <w:t>_____________________________________</w:t>
      </w:r>
    </w:p>
    <w:p w14:paraId="06BD2942" w14:textId="77777777" w:rsidR="004A1F95" w:rsidRDefault="004A1F95" w:rsidP="00544655">
      <w:pPr>
        <w:spacing w:after="0" w:line="288" w:lineRule="auto"/>
        <w:jc w:val="right"/>
      </w:pPr>
      <w:r w:rsidRPr="004A1F95">
        <w:t>(наименование иностранного государства)</w:t>
      </w:r>
    </w:p>
    <w:p w14:paraId="6EE28D11" w14:textId="77777777" w:rsidR="00544655" w:rsidRPr="004A1F95" w:rsidRDefault="00544655" w:rsidP="00544655">
      <w:pPr>
        <w:spacing w:after="0" w:line="288" w:lineRule="auto"/>
        <w:jc w:val="right"/>
      </w:pPr>
    </w:p>
    <w:p w14:paraId="21E48E10" w14:textId="77777777" w:rsidR="004A1F95" w:rsidRPr="004A1F95" w:rsidRDefault="004A1F95" w:rsidP="00263A41">
      <w:pPr>
        <w:spacing w:after="0" w:line="240" w:lineRule="auto"/>
        <w:jc w:val="center"/>
        <w:rPr>
          <w:b/>
          <w:bCs/>
        </w:rPr>
      </w:pPr>
      <w:r w:rsidRPr="004A1F95">
        <w:rPr>
          <w:b/>
          <w:bCs/>
        </w:rPr>
        <w:t>Заявление</w:t>
      </w:r>
    </w:p>
    <w:p w14:paraId="7B4B1C41" w14:textId="5D316A8A" w:rsidR="004A1F95" w:rsidRPr="004A1F95" w:rsidRDefault="004A1F95" w:rsidP="00263A41">
      <w:pPr>
        <w:spacing w:after="0" w:line="276" w:lineRule="auto"/>
      </w:pPr>
      <w:r w:rsidRPr="004A1F95">
        <w:t xml:space="preserve">          Прошу присвоить мне индивидуальный идентификационный номер для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0F70EC">
        <w:rPr>
          <w:u w:val="single"/>
        </w:rPr>
        <w:br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Pr="004A1F95">
        <w:t>.</w:t>
      </w:r>
    </w:p>
    <w:p w14:paraId="78164930" w14:textId="1053D590" w:rsidR="004A1F95" w:rsidRPr="004A1F95" w:rsidRDefault="004A1F95" w:rsidP="00263A41">
      <w:pPr>
        <w:spacing w:after="0" w:line="276" w:lineRule="auto"/>
      </w:pPr>
      <w:r w:rsidRPr="004A1F95">
        <w:t>Имя</w:t>
      </w:r>
      <w:r w:rsidR="00873EAE">
        <w:t xml:space="preserve"> </w:t>
      </w:r>
      <w:r w:rsidRPr="004A1F95">
        <w:t xml:space="preserve">в латинской транскрипции 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t xml:space="preserve"> </w:t>
      </w:r>
    </w:p>
    <w:p w14:paraId="0A02A748" w14:textId="31905216" w:rsidR="004A1F95" w:rsidRPr="004A1F95" w:rsidRDefault="004A1F95" w:rsidP="00263A41">
      <w:pPr>
        <w:spacing w:after="0" w:line="276" w:lineRule="auto"/>
        <w:rPr>
          <w:u w:val="single"/>
        </w:rPr>
      </w:pPr>
      <w:r w:rsidRPr="004A1F95">
        <w:t xml:space="preserve">в кириллической транскрипции 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5CCBFBCB" w14:textId="1B5E4568" w:rsidR="004A1F95" w:rsidRPr="004A1F95" w:rsidRDefault="004A1F95" w:rsidP="00263A41">
      <w:pPr>
        <w:spacing w:after="0" w:line="276" w:lineRule="auto"/>
      </w:pPr>
      <w:r w:rsidRPr="004A1F95">
        <w:t>Фамилия</w:t>
      </w:r>
      <w:r w:rsidR="00873EAE">
        <w:t xml:space="preserve"> </w:t>
      </w:r>
      <w:r w:rsidRPr="004A1F95">
        <w:t>в латинской транскрипции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18878705" w14:textId="5471CAD5" w:rsidR="004A1F95" w:rsidRPr="004A1F95" w:rsidRDefault="004A1F95" w:rsidP="00263A41">
      <w:pPr>
        <w:spacing w:after="0" w:line="276" w:lineRule="auto"/>
      </w:pPr>
      <w:r w:rsidRPr="004A1F95">
        <w:t>в кириллической транскрипции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7AD595BF" w14:textId="39C40BC2" w:rsidR="004A1F95" w:rsidRPr="004A1F95" w:rsidRDefault="004A1F95" w:rsidP="00263A41">
      <w:pPr>
        <w:spacing w:after="0" w:line="276" w:lineRule="auto"/>
      </w:pPr>
      <w:r w:rsidRPr="004A1F95">
        <w:t>Отчество (при наличии)</w:t>
      </w:r>
      <w:r w:rsidR="00873EAE">
        <w:t xml:space="preserve"> </w:t>
      </w:r>
      <w:r w:rsidRPr="004A1F95">
        <w:t>в латинской транскрипции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6EDEC468" w14:textId="35EFE100" w:rsidR="004A1F95" w:rsidRPr="004A1F95" w:rsidRDefault="004A1F95" w:rsidP="00263A41">
      <w:pPr>
        <w:spacing w:after="0" w:line="276" w:lineRule="auto"/>
      </w:pPr>
      <w:r w:rsidRPr="004A1F95">
        <w:t>в кириллической транскрипции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7321CC14" w14:textId="1B929EF5" w:rsidR="004A1F95" w:rsidRPr="004A1F95" w:rsidRDefault="004A1F95" w:rsidP="00263A41">
      <w:pPr>
        <w:spacing w:after="0" w:line="276" w:lineRule="auto"/>
      </w:pPr>
      <w:r w:rsidRPr="004A1F95">
        <w:t xml:space="preserve">Дата рождения 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Pr="004A1F95">
        <w:t>Пол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729F16AB" w14:textId="51D378A7" w:rsidR="004A1F95" w:rsidRPr="004A1F95" w:rsidRDefault="004A1F95" w:rsidP="00263A41">
      <w:pPr>
        <w:spacing w:after="0" w:line="276" w:lineRule="auto"/>
      </w:pPr>
      <w:r w:rsidRPr="004A1F95">
        <w:t xml:space="preserve">Гражданство 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Pr="004A1F95">
        <w:t>Национальность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5C35A49E" w14:textId="4F54D765" w:rsidR="004A1F95" w:rsidRPr="004A1F95" w:rsidRDefault="004A1F95" w:rsidP="00263A41">
      <w:pPr>
        <w:spacing w:after="0" w:line="276" w:lineRule="auto"/>
      </w:pPr>
      <w:r w:rsidRPr="004A1F95">
        <w:t>Страна прибытия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10F91D0A" w14:textId="39034AD5" w:rsidR="004A1F95" w:rsidRPr="004A1F95" w:rsidRDefault="004A1F95" w:rsidP="00263A41">
      <w:pPr>
        <w:spacing w:after="0" w:line="276" w:lineRule="auto"/>
      </w:pPr>
      <w:r w:rsidRPr="004A1F95">
        <w:t>Тип документа, удостоверяющего личность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3FDBC1BA" w14:textId="72E99CE9" w:rsidR="004A1F95" w:rsidRPr="004A1F95" w:rsidRDefault="004A1F95" w:rsidP="00263A41">
      <w:pPr>
        <w:spacing w:after="0" w:line="276" w:lineRule="auto"/>
      </w:pPr>
      <w:r w:rsidRPr="004A1F95">
        <w:t>Номер документа, удостоверяющего личность</w:t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  <w:r w:rsidR="00873EAE">
        <w:rPr>
          <w:u w:val="single"/>
        </w:rPr>
        <w:tab/>
      </w:r>
    </w:p>
    <w:p w14:paraId="6CA3E624" w14:textId="2CB1B607" w:rsidR="004A1F95" w:rsidRPr="004A1F95" w:rsidRDefault="004A1F95" w:rsidP="00263A41">
      <w:pPr>
        <w:spacing w:after="0" w:line="276" w:lineRule="auto"/>
        <w:rPr>
          <w:u w:val="single"/>
        </w:rPr>
      </w:pPr>
      <w:r w:rsidRPr="004A1F95">
        <w:t>Дата выдачи документа, удостоверяющего личность</w:t>
      </w:r>
      <w:r w:rsidR="00416ED7"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</w:p>
    <w:p w14:paraId="66C0F0A8" w14:textId="632C787D" w:rsidR="004A1F95" w:rsidRPr="004A1F95" w:rsidRDefault="004A1F95" w:rsidP="00263A41">
      <w:pPr>
        <w:spacing w:after="0" w:line="276" w:lineRule="auto"/>
      </w:pPr>
      <w:r w:rsidRPr="004A1F95">
        <w:t>Срок действия документа удостоверяющая личность</w:t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</w:p>
    <w:p w14:paraId="12DD475C" w14:textId="2B35BD4E" w:rsidR="004A1F95" w:rsidRPr="004A1F95" w:rsidRDefault="004A1F95" w:rsidP="00263A41">
      <w:pPr>
        <w:spacing w:after="0" w:line="276" w:lineRule="auto"/>
      </w:pPr>
      <w:r w:rsidRPr="004A1F95">
        <w:t>Страна выдачи документа удостоверяющая личность</w:t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</w:p>
    <w:p w14:paraId="4E073E3B" w14:textId="49530E77" w:rsidR="004A1F95" w:rsidRPr="004A1F95" w:rsidRDefault="004A1F95" w:rsidP="00263A41">
      <w:pPr>
        <w:spacing w:after="0" w:line="276" w:lineRule="auto"/>
      </w:pPr>
      <w:r w:rsidRPr="004A1F95">
        <w:t>Место рождения</w:t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</w:p>
    <w:p w14:paraId="06EB44EA" w14:textId="444C7877" w:rsidR="004A1F95" w:rsidRPr="004A1F95" w:rsidRDefault="004A1F95" w:rsidP="00263A41">
      <w:pPr>
        <w:spacing w:after="0" w:line="276" w:lineRule="auto"/>
      </w:pPr>
      <w:r w:rsidRPr="004A1F95">
        <w:t>Страна</w:t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873EAE">
        <w:t xml:space="preserve"> </w:t>
      </w:r>
      <w:r w:rsidRPr="004A1F95">
        <w:t>Область</w:t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</w:p>
    <w:p w14:paraId="0ABF7291" w14:textId="0BD477CF" w:rsidR="004A1F95" w:rsidRPr="004A1F95" w:rsidRDefault="004A1F95" w:rsidP="00263A41">
      <w:pPr>
        <w:spacing w:after="0" w:line="276" w:lineRule="auto"/>
      </w:pPr>
      <w:r w:rsidRPr="004A1F95">
        <w:t>Район</w:t>
      </w:r>
      <w:r w:rsidR="00873EAE">
        <w:t xml:space="preserve"> </w:t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t xml:space="preserve"> </w:t>
      </w:r>
      <w:r w:rsidRPr="004A1F95">
        <w:t>Адрес</w:t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  <w:r w:rsidR="00416ED7">
        <w:rPr>
          <w:u w:val="single"/>
        </w:rPr>
        <w:tab/>
      </w:r>
    </w:p>
    <w:p w14:paraId="7C62EF48" w14:textId="77777777" w:rsidR="00263A41" w:rsidRDefault="00263A41" w:rsidP="00263A41">
      <w:pPr>
        <w:spacing w:after="0" w:line="240" w:lineRule="auto"/>
        <w:ind w:firstLine="708"/>
      </w:pPr>
    </w:p>
    <w:p w14:paraId="6D9AE8EF" w14:textId="5390FDBC" w:rsidR="004A1F95" w:rsidRPr="004A1F95" w:rsidRDefault="004A1F95" w:rsidP="00263A41">
      <w:pPr>
        <w:spacing w:after="0" w:line="240" w:lineRule="auto"/>
        <w:ind w:firstLine="708"/>
      </w:pPr>
      <w:r w:rsidRPr="004A1F95">
        <w:t>Я даю свое согласие на сбор и обработку вышеуказанных персональных данных для выполнения осуществляемых загранучреждением Республики Казахстан, Министерством внутренних дел Республики Казахстан (БИН 960340000514) и Государственной корпорацией «Правительство для граждан» (БИН 160440007161) целей и задач, на период установленный Законом Республики Казахстан «О национальных реестрах идентификационных номеров», на трансграничную передачу персональных данных в процессе их обработки, на передачу персональных данных третьим лицам в целях оказания данной государственной услуги.</w:t>
      </w:r>
    </w:p>
    <w:p w14:paraId="6AE704DE" w14:textId="77777777" w:rsidR="004A1F95" w:rsidRPr="004A1F95" w:rsidRDefault="004A1F95" w:rsidP="00263A41">
      <w:pPr>
        <w:spacing w:after="0" w:line="240" w:lineRule="auto"/>
      </w:pPr>
      <w:r w:rsidRPr="004A1F95"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3BB2B627" w14:textId="52479452" w:rsidR="004A1F95" w:rsidRPr="004A1F95" w:rsidRDefault="00416ED7" w:rsidP="00263A41">
      <w:pPr>
        <w:tabs>
          <w:tab w:val="left" w:pos="7088"/>
        </w:tabs>
        <w:spacing w:after="0" w:line="24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A3903B" w14:textId="6E936932" w:rsidR="0089299E" w:rsidRDefault="004A1F95" w:rsidP="00263A41">
      <w:pPr>
        <w:spacing w:after="0" w:line="240" w:lineRule="auto"/>
      </w:pPr>
      <w:r w:rsidRPr="004A1F95">
        <w:t xml:space="preserve">                                                                                                                                                     (подпись, дата)</w:t>
      </w:r>
      <w:r w:rsidR="00020E4B">
        <w:tab/>
      </w:r>
    </w:p>
    <w:p w14:paraId="74E893EA" w14:textId="77777777" w:rsidR="00020E4B" w:rsidRDefault="00020E4B" w:rsidP="00020E4B">
      <w:pPr>
        <w:spacing w:after="0" w:line="288" w:lineRule="auto"/>
      </w:pPr>
    </w:p>
    <w:p w14:paraId="4B6CD331" w14:textId="77777777" w:rsidR="00020E4B" w:rsidRDefault="00020E4B" w:rsidP="00020E4B">
      <w:pPr>
        <w:spacing w:after="0" w:line="288" w:lineRule="auto"/>
      </w:pPr>
    </w:p>
    <w:p w14:paraId="6F94EAC1" w14:textId="77777777" w:rsidR="00020E4B" w:rsidRDefault="00020E4B" w:rsidP="00020E4B">
      <w:pPr>
        <w:spacing w:after="0" w:line="288" w:lineRule="auto"/>
      </w:pPr>
    </w:p>
    <w:p w14:paraId="74A84182" w14:textId="77777777" w:rsidR="00020E4B" w:rsidRPr="00020E4B" w:rsidRDefault="00020E4B" w:rsidP="00020E4B">
      <w:pPr>
        <w:pStyle w:val="a5"/>
        <w:rPr>
          <w:color w:val="FFFFFF" w:themeColor="background1"/>
        </w:rPr>
      </w:pPr>
      <w:hyperlink r:id="rId6" w:history="1">
        <w:r w:rsidRPr="00020E4B">
          <w:rPr>
            <w:rStyle w:val="a7"/>
            <w:color w:val="FFFFFF" w:themeColor="background1"/>
          </w:rPr>
          <w:t>Оформление банковской карты Казахстана и ИИН для граждан России</w:t>
        </w:r>
      </w:hyperlink>
    </w:p>
    <w:p w14:paraId="52E463CC" w14:textId="77777777" w:rsidR="00020E4B" w:rsidRDefault="00020E4B" w:rsidP="00020E4B">
      <w:pPr>
        <w:spacing w:after="0" w:line="288" w:lineRule="auto"/>
      </w:pPr>
    </w:p>
    <w:sectPr w:rsidR="00020E4B" w:rsidSect="000F70EC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9CDE" w14:textId="77777777" w:rsidR="009318F5" w:rsidRDefault="009318F5" w:rsidP="00020E4B">
      <w:pPr>
        <w:spacing w:after="0" w:line="240" w:lineRule="auto"/>
      </w:pPr>
      <w:r>
        <w:separator/>
      </w:r>
    </w:p>
  </w:endnote>
  <w:endnote w:type="continuationSeparator" w:id="0">
    <w:p w14:paraId="26E2EEF9" w14:textId="77777777" w:rsidR="009318F5" w:rsidRDefault="009318F5" w:rsidP="0002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8F9D" w14:textId="2C48D78E" w:rsidR="00020E4B" w:rsidRPr="00020E4B" w:rsidRDefault="00020E4B">
    <w:pPr>
      <w:pStyle w:val="a5"/>
      <w:rPr>
        <w:color w:val="FFFFFF" w:themeColor="background1"/>
      </w:rPr>
    </w:pPr>
    <w:hyperlink r:id="rId1" w:history="1">
      <w:r w:rsidRPr="00020E4B">
        <w:rPr>
          <w:rStyle w:val="a7"/>
          <w:color w:val="FFFFFF" w:themeColor="background1"/>
        </w:rPr>
        <w:t>Оформление банковской карты Казахстана и ИИН для граждан России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F10BB" w14:textId="77777777" w:rsidR="009318F5" w:rsidRDefault="009318F5" w:rsidP="00020E4B">
      <w:pPr>
        <w:spacing w:after="0" w:line="240" w:lineRule="auto"/>
      </w:pPr>
      <w:r>
        <w:separator/>
      </w:r>
    </w:p>
  </w:footnote>
  <w:footnote w:type="continuationSeparator" w:id="0">
    <w:p w14:paraId="4EBD637C" w14:textId="77777777" w:rsidR="009318F5" w:rsidRDefault="009318F5" w:rsidP="0002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426DC" w14:textId="0AE66CBE" w:rsidR="00020E4B" w:rsidRPr="00020E4B" w:rsidRDefault="00020E4B" w:rsidP="00020E4B">
    <w:pPr>
      <w:pStyle w:val="a5"/>
      <w:rPr>
        <w:color w:val="FFFFFF" w:themeColor="background1"/>
        <w:sz w:val="18"/>
        <w:szCs w:val="18"/>
      </w:rPr>
    </w:pPr>
    <w:r w:rsidRPr="00020E4B">
      <w:rPr>
        <w:color w:val="FFFFFF" w:themeColor="background1"/>
        <w:sz w:val="18"/>
        <w:szCs w:val="18"/>
      </w:rPr>
      <w:t xml:space="preserve">Заявление на получение ИИН. </w:t>
    </w:r>
    <w:hyperlink r:id="rId1" w:history="1">
      <w:r w:rsidRPr="00020E4B">
        <w:rPr>
          <w:rStyle w:val="a7"/>
          <w:color w:val="FFFFFF" w:themeColor="background1"/>
          <w:sz w:val="18"/>
          <w:szCs w:val="18"/>
        </w:rPr>
        <w:t>Оформление банковской карты Казахстана и ИИН для граждан России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95"/>
    <w:rsid w:val="00020E4B"/>
    <w:rsid w:val="000273AE"/>
    <w:rsid w:val="000F70EC"/>
    <w:rsid w:val="001F1680"/>
    <w:rsid w:val="00263A41"/>
    <w:rsid w:val="003244B9"/>
    <w:rsid w:val="00416ED7"/>
    <w:rsid w:val="004A1F95"/>
    <w:rsid w:val="00544655"/>
    <w:rsid w:val="005B158A"/>
    <w:rsid w:val="0061692A"/>
    <w:rsid w:val="006871C0"/>
    <w:rsid w:val="00873EAE"/>
    <w:rsid w:val="0089299E"/>
    <w:rsid w:val="009318F5"/>
    <w:rsid w:val="0098703A"/>
    <w:rsid w:val="00A572A9"/>
    <w:rsid w:val="00AC7555"/>
    <w:rsid w:val="00AD464C"/>
    <w:rsid w:val="00B44D7A"/>
    <w:rsid w:val="00F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DE1C"/>
  <w15:chartTrackingRefBased/>
  <w15:docId w15:val="{B4919B4A-1575-4A5D-B04D-DE6364A2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E4B"/>
  </w:style>
  <w:style w:type="paragraph" w:styleId="a5">
    <w:name w:val="footer"/>
    <w:basedOn w:val="a"/>
    <w:link w:val="a6"/>
    <w:uiPriority w:val="99"/>
    <w:unhideWhenUsed/>
    <w:rsid w:val="0002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E4B"/>
  </w:style>
  <w:style w:type="character" w:styleId="a7">
    <w:name w:val="Hyperlink"/>
    <w:basedOn w:val="a0"/>
    <w:uiPriority w:val="99"/>
    <w:unhideWhenUsed/>
    <w:rsid w:val="00020E4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pay.world/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asypay.world/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asypay.world/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ИИН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ИИН</dc:title>
  <dc:subject>Получение ИИН</dc:subject>
  <dc:creator>easypay.com</dc:creator>
  <cp:keywords>ИИН; Казахстан; Форма заявления</cp:keywords>
  <dc:description/>
  <cp:lastModifiedBy>User</cp:lastModifiedBy>
  <cp:revision>7</cp:revision>
  <dcterms:created xsi:type="dcterms:W3CDTF">2024-10-21T07:39:00Z</dcterms:created>
  <dcterms:modified xsi:type="dcterms:W3CDTF">2024-10-22T00:13:00Z</dcterms:modified>
  <cp:category>Получение ИИН</cp:category>
</cp:coreProperties>
</file>